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63EB" w14:textId="77777777" w:rsidR="003E2977" w:rsidRDefault="00A67527" w:rsidP="00A67527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7EEF829C" wp14:editId="45728EA9">
            <wp:simplePos x="0" y="0"/>
            <wp:positionH relativeFrom="column">
              <wp:posOffset>-175895</wp:posOffset>
            </wp:positionH>
            <wp:positionV relativeFrom="paragraph">
              <wp:posOffset>-66675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977">
        <w:rPr>
          <w:rFonts w:asciiTheme="minorHAnsi" w:hAnsiTheme="minorHAnsi"/>
          <w:b/>
          <w:bCs/>
          <w:iCs/>
          <w:sz w:val="32"/>
          <w:szCs w:val="32"/>
        </w:rPr>
        <w:t>Program Director</w:t>
      </w:r>
    </w:p>
    <w:p w14:paraId="43731399" w14:textId="77777777" w:rsidR="00A67527" w:rsidRDefault="00A67527" w:rsidP="00A67527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>
        <w:rPr>
          <w:rFonts w:asciiTheme="minorHAnsi" w:hAnsiTheme="minorHAnsi"/>
          <w:b/>
          <w:bCs/>
          <w:iCs/>
          <w:sz w:val="32"/>
          <w:szCs w:val="32"/>
        </w:rPr>
        <w:t>Mansfield Youth Services</w:t>
      </w:r>
      <w:r w:rsidR="003E2977">
        <w:rPr>
          <w:rFonts w:asciiTheme="minorHAnsi" w:hAnsiTheme="minorHAnsi"/>
          <w:b/>
          <w:bCs/>
          <w:iCs/>
          <w:sz w:val="32"/>
          <w:szCs w:val="32"/>
        </w:rPr>
        <w:t xml:space="preserve"> My Big Friends</w:t>
      </w:r>
    </w:p>
    <w:p w14:paraId="30C3BDB5" w14:textId="77777777" w:rsidR="001A6C36" w:rsidRPr="00C170B6" w:rsidRDefault="00A67527" w:rsidP="00A67527">
      <w:pPr>
        <w:ind w:left="6480" w:firstLine="720"/>
      </w:pPr>
      <w:r>
        <w:rPr>
          <w:rFonts w:asciiTheme="minorHAnsi" w:hAnsiTheme="minorHAnsi"/>
          <w:bCs/>
          <w:iCs/>
          <w:sz w:val="32"/>
          <w:szCs w:val="32"/>
        </w:rPr>
        <w:t xml:space="preserve"> Position Description</w:t>
      </w:r>
    </w:p>
    <w:p w14:paraId="60519C86" w14:textId="77777777" w:rsidR="00A67527" w:rsidRDefault="00A67527" w:rsidP="001A6C36">
      <w:pPr>
        <w:pBdr>
          <w:bottom w:val="single" w:sz="4" w:space="1" w:color="auto"/>
        </w:pBdr>
        <w:rPr>
          <w:b/>
          <w:bCs/>
          <w:i/>
          <w:iCs/>
        </w:rPr>
      </w:pPr>
    </w:p>
    <w:p w14:paraId="35EE9D5E" w14:textId="77777777" w:rsidR="00A67527" w:rsidRDefault="00A67527" w:rsidP="001A6C36">
      <w:pPr>
        <w:pBdr>
          <w:bottom w:val="single" w:sz="4" w:space="1" w:color="auto"/>
        </w:pBdr>
        <w:rPr>
          <w:b/>
          <w:bCs/>
          <w:i/>
          <w:iCs/>
        </w:rPr>
      </w:pPr>
    </w:p>
    <w:p w14:paraId="1E17ED14" w14:textId="77777777" w:rsidR="001A6C36" w:rsidRPr="00A67527" w:rsidRDefault="001A6C36" w:rsidP="001A6C36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A67527">
        <w:rPr>
          <w:rFonts w:asciiTheme="minorHAnsi" w:hAnsiTheme="minorHAnsi"/>
          <w:b/>
          <w:bCs/>
          <w:i/>
          <w:iCs/>
          <w:sz w:val="23"/>
          <w:szCs w:val="23"/>
        </w:rPr>
        <w:t xml:space="preserve">Position </w:t>
      </w:r>
      <w:r w:rsidR="000E53AC" w:rsidRPr="00A67527">
        <w:rPr>
          <w:rFonts w:asciiTheme="minorHAnsi" w:hAnsiTheme="minorHAnsi"/>
          <w:b/>
          <w:bCs/>
          <w:i/>
          <w:iCs/>
          <w:sz w:val="23"/>
          <w:szCs w:val="23"/>
        </w:rPr>
        <w:t>Summary</w:t>
      </w:r>
      <w:r w:rsidRPr="00A67527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6EEC826" w14:textId="77777777" w:rsidR="001A6C36" w:rsidRPr="00A67527" w:rsidRDefault="001A6C36" w:rsidP="001A6C36">
      <w:pPr>
        <w:rPr>
          <w:rFonts w:asciiTheme="minorHAnsi" w:hAnsiTheme="minorHAnsi"/>
          <w:sz w:val="23"/>
          <w:szCs w:val="23"/>
        </w:rPr>
      </w:pPr>
    </w:p>
    <w:p w14:paraId="61810FE7" w14:textId="1ADA151E" w:rsidR="001A6C36" w:rsidRPr="00A67527" w:rsidRDefault="004F1A58" w:rsidP="001A6C36">
      <w:pPr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color w:val="000000"/>
          <w:sz w:val="23"/>
          <w:szCs w:val="23"/>
        </w:rPr>
        <w:t>Mansfield Youth Services Big Friends supports children and their families by encouraging social and academic enrichment through one-on-one and group interactions.</w:t>
      </w:r>
      <w:r w:rsidR="00EA6ABB" w:rsidRPr="00A67527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="00EA6ABB" w:rsidRPr="00A67527">
        <w:rPr>
          <w:rFonts w:asciiTheme="minorHAnsi" w:hAnsiTheme="minorHAnsi"/>
          <w:sz w:val="23"/>
          <w:szCs w:val="23"/>
        </w:rPr>
        <w:t>Program directors are responsible for the overall management and coordination of a designated Community Outreach</w:t>
      </w:r>
      <w:r w:rsidR="001D435A" w:rsidRPr="00A67527">
        <w:rPr>
          <w:rFonts w:asciiTheme="minorHAnsi" w:hAnsiTheme="minorHAnsi"/>
          <w:sz w:val="23"/>
          <w:szCs w:val="23"/>
        </w:rPr>
        <w:t xml:space="preserve"> (CO)</w:t>
      </w:r>
      <w:r w:rsidR="00EA6ABB" w:rsidRPr="00A67527">
        <w:rPr>
          <w:rFonts w:asciiTheme="minorHAnsi" w:hAnsiTheme="minorHAnsi"/>
          <w:sz w:val="23"/>
          <w:szCs w:val="23"/>
        </w:rPr>
        <w:t xml:space="preserve"> program or project. </w:t>
      </w:r>
    </w:p>
    <w:p w14:paraId="2F4BF04E" w14:textId="77777777" w:rsidR="001A6C36" w:rsidRPr="00A67527" w:rsidRDefault="001A6C36" w:rsidP="001A6C36">
      <w:pPr>
        <w:rPr>
          <w:rFonts w:asciiTheme="minorHAnsi" w:hAnsiTheme="minorHAnsi"/>
          <w:sz w:val="23"/>
          <w:szCs w:val="23"/>
        </w:rPr>
      </w:pPr>
    </w:p>
    <w:p w14:paraId="0F4E9C95" w14:textId="77777777" w:rsidR="001A6C36" w:rsidRPr="00A67527" w:rsidRDefault="001A6C36" w:rsidP="001A6C36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A67527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</w:t>
      </w:r>
    </w:p>
    <w:p w14:paraId="55D9B51A" w14:textId="77777777" w:rsidR="004F1A58" w:rsidRPr="00A67527" w:rsidRDefault="004F1A58" w:rsidP="004F1A58">
      <w:pPr>
        <w:ind w:left="1080"/>
        <w:rPr>
          <w:rFonts w:asciiTheme="minorHAnsi" w:hAnsiTheme="minorHAnsi"/>
          <w:sz w:val="23"/>
          <w:szCs w:val="23"/>
        </w:rPr>
      </w:pPr>
    </w:p>
    <w:p w14:paraId="1C059065" w14:textId="77777777" w:rsidR="001A6C36" w:rsidRPr="00A67527" w:rsidRDefault="001A6C36" w:rsidP="001A6C36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A67527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1C814664" w14:textId="77777777" w:rsidR="001A6C36" w:rsidRPr="00A67527" w:rsidRDefault="000E53AC" w:rsidP="001A6C3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Review mission statement and revise as needed</w:t>
      </w:r>
    </w:p>
    <w:p w14:paraId="267619AF" w14:textId="77777777" w:rsidR="000E53AC" w:rsidRPr="00A67527" w:rsidRDefault="000E53AC" w:rsidP="001A6C3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Develop appropriate goals</w:t>
      </w:r>
    </w:p>
    <w:p w14:paraId="1BC420A0" w14:textId="77777777" w:rsidR="001A6C36" w:rsidRPr="00A67527" w:rsidRDefault="001A6C36" w:rsidP="001A6C3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Contact and meet accordingly with site supervisor</w:t>
      </w:r>
    </w:p>
    <w:p w14:paraId="4E2449A1" w14:textId="77777777" w:rsidR="001A6C36" w:rsidRPr="00A67527" w:rsidRDefault="001A6C36" w:rsidP="001A6C3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14:paraId="61298578" w14:textId="77777777" w:rsidR="001A6C36" w:rsidRPr="00A67527" w:rsidRDefault="001A6C36" w:rsidP="001A6C3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14:paraId="10F24096" w14:textId="77777777" w:rsidR="001A6C36" w:rsidRPr="00A67527" w:rsidRDefault="001A6C36" w:rsidP="001A6C36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Communicate and meet regularly with designated </w:t>
      </w:r>
      <w:r w:rsidR="000460F1" w:rsidRPr="00A67527">
        <w:rPr>
          <w:rFonts w:asciiTheme="minorHAnsi" w:hAnsiTheme="minorHAnsi"/>
          <w:sz w:val="23"/>
          <w:szCs w:val="23"/>
        </w:rPr>
        <w:t>CO</w:t>
      </w:r>
      <w:r w:rsidRPr="00A67527">
        <w:rPr>
          <w:rFonts w:asciiTheme="minorHAnsi" w:hAnsiTheme="minorHAnsi"/>
          <w:sz w:val="23"/>
          <w:szCs w:val="23"/>
        </w:rPr>
        <w:t xml:space="preserve"> staff member and site supervisor</w:t>
      </w:r>
    </w:p>
    <w:p w14:paraId="38A474DD" w14:textId="77777777" w:rsidR="001A6C36" w:rsidRPr="00A67527" w:rsidRDefault="001A6C36" w:rsidP="001A6C36">
      <w:pPr>
        <w:ind w:left="1080"/>
        <w:rPr>
          <w:rFonts w:asciiTheme="minorHAnsi" w:hAnsiTheme="minorHAnsi"/>
          <w:sz w:val="23"/>
          <w:szCs w:val="23"/>
        </w:rPr>
      </w:pPr>
    </w:p>
    <w:p w14:paraId="182408DF" w14:textId="77777777" w:rsidR="001A6C36" w:rsidRPr="00A67527" w:rsidRDefault="001A6C36" w:rsidP="001A6C36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A67527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14:paraId="39750A89" w14:textId="77777777" w:rsidR="001A6C36" w:rsidRPr="00A67527" w:rsidRDefault="001A6C36" w:rsidP="001A6C36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14:paraId="5A21F419" w14:textId="77777777" w:rsidR="001A6C36" w:rsidRPr="00A67527" w:rsidRDefault="001A6C36" w:rsidP="001A6C36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14:paraId="639E441D" w14:textId="77777777" w:rsidR="001A6C36" w:rsidRPr="00A67527" w:rsidRDefault="001A6C36" w:rsidP="001A6C36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14:paraId="49A7EEFE" w14:textId="77777777" w:rsidR="001A6C36" w:rsidRPr="00A67527" w:rsidRDefault="001A6C36" w:rsidP="001A6C36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14:paraId="4A8853AD" w14:textId="77777777" w:rsidR="001A6C36" w:rsidRPr="00A67527" w:rsidRDefault="001A6C36" w:rsidP="001A6C36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Recognize participants for their contributions</w:t>
      </w:r>
      <w:r w:rsidRPr="00A67527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14:paraId="6AFEDFAC" w14:textId="77777777" w:rsidR="004F1A58" w:rsidRPr="00A67527" w:rsidRDefault="001A6C36" w:rsidP="004F1A58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14:paraId="4ED7C2CB" w14:textId="77777777" w:rsidR="00EA6ABB" w:rsidRPr="00A67527" w:rsidRDefault="00EA6ABB" w:rsidP="00EA6ABB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14:paraId="4658C295" w14:textId="77777777" w:rsidR="004F1A58" w:rsidRPr="00A67527" w:rsidRDefault="00EA6ABB" w:rsidP="004F1A58">
      <w:pPr>
        <w:numPr>
          <w:ilvl w:val="0"/>
          <w:numId w:val="6"/>
        </w:numPr>
        <w:tabs>
          <w:tab w:val="left" w:pos="720"/>
        </w:tabs>
        <w:rPr>
          <w:rFonts w:asciiTheme="minorHAnsi" w:hAnsiTheme="minorHAnsi"/>
          <w:i/>
          <w:iCs/>
          <w:sz w:val="23"/>
          <w:szCs w:val="23"/>
        </w:rPr>
      </w:pPr>
      <w:r w:rsidRPr="00A67527">
        <w:rPr>
          <w:rFonts w:asciiTheme="minorHAnsi" w:hAnsiTheme="minorHAnsi"/>
          <w:b/>
          <w:bCs/>
          <w:sz w:val="23"/>
          <w:szCs w:val="23"/>
        </w:rPr>
        <w:t>Administrati</w:t>
      </w:r>
      <w:r w:rsidR="000E53AC" w:rsidRPr="00A67527">
        <w:rPr>
          <w:rFonts w:asciiTheme="minorHAnsi" w:hAnsiTheme="minorHAnsi"/>
          <w:b/>
          <w:bCs/>
          <w:sz w:val="23"/>
          <w:szCs w:val="23"/>
        </w:rPr>
        <w:t>ve</w:t>
      </w:r>
      <w:r w:rsidRPr="00A67527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14:paraId="562DA9FD" w14:textId="77777777" w:rsidR="00EA6ABB" w:rsidRPr="00A67527" w:rsidRDefault="00EA6ABB" w:rsidP="00EA6AB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14:paraId="30DF4346" w14:textId="77777777" w:rsidR="00EA6ABB" w:rsidRPr="00A67527" w:rsidRDefault="00EA6ABB" w:rsidP="00EA6AB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14:paraId="0024B1A5" w14:textId="77777777" w:rsidR="00EA6ABB" w:rsidRPr="00A67527" w:rsidRDefault="00EA6ABB" w:rsidP="00EA6AB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14:paraId="1ABFB8EC" w14:textId="77777777" w:rsidR="00EA6ABB" w:rsidRPr="00A67527" w:rsidRDefault="00EA6ABB" w:rsidP="00EA6AB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14:paraId="4825EF21" w14:textId="77777777" w:rsidR="00EA6ABB" w:rsidRPr="00A67527" w:rsidRDefault="00EA6ABB" w:rsidP="00EA6ABB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Represent CO at University classes, meetings, or events</w:t>
      </w:r>
    </w:p>
    <w:p w14:paraId="7253B275" w14:textId="77777777" w:rsidR="000E53AC" w:rsidRPr="00A67527" w:rsidRDefault="00EA6ABB" w:rsidP="00EF1B07">
      <w:pPr>
        <w:numPr>
          <w:ilvl w:val="0"/>
          <w:numId w:val="3"/>
        </w:numPr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14:paraId="0FF21ACF" w14:textId="77777777" w:rsidR="000E53AC" w:rsidRPr="00A67527" w:rsidRDefault="000E53AC" w:rsidP="000E53AC">
      <w:pPr>
        <w:rPr>
          <w:rFonts w:asciiTheme="minorHAnsi" w:hAnsiTheme="minorHAnsi"/>
          <w:sz w:val="23"/>
          <w:szCs w:val="23"/>
        </w:rPr>
      </w:pPr>
    </w:p>
    <w:p w14:paraId="55FB24AE" w14:textId="77777777" w:rsidR="00EA6ABB" w:rsidRPr="00A67527" w:rsidRDefault="00A67527" w:rsidP="00EA6ABB">
      <w:pPr>
        <w:numPr>
          <w:ilvl w:val="0"/>
          <w:numId w:val="6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b/>
          <w:iCs/>
          <w:sz w:val="23"/>
          <w:szCs w:val="23"/>
        </w:rPr>
        <w:t>Project Teams</w:t>
      </w:r>
    </w:p>
    <w:p w14:paraId="1EBB0ADE" w14:textId="77777777" w:rsidR="00C83EF6" w:rsidRPr="00A67527" w:rsidRDefault="00A67527">
      <w:pPr>
        <w:numPr>
          <w:ilvl w:val="1"/>
          <w:numId w:val="6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Cs/>
          <w:sz w:val="23"/>
          <w:szCs w:val="23"/>
        </w:rPr>
        <w:t>Participate in a CO project team including: program management, professional development, or community</w:t>
      </w:r>
    </w:p>
    <w:p w14:paraId="089CB075" w14:textId="77777777" w:rsidR="00EA6ABB" w:rsidRPr="00A67527" w:rsidRDefault="00EA6ABB" w:rsidP="00EA6ABB">
      <w:pPr>
        <w:rPr>
          <w:rFonts w:asciiTheme="minorHAnsi" w:hAnsiTheme="minorHAnsi"/>
          <w:i/>
          <w:iCs/>
          <w:sz w:val="23"/>
          <w:szCs w:val="23"/>
        </w:rPr>
      </w:pPr>
    </w:p>
    <w:p w14:paraId="7E2A28C1" w14:textId="77777777" w:rsidR="00CD7FA7" w:rsidRPr="00A67527" w:rsidRDefault="00CD7FA7" w:rsidP="00EA6ABB">
      <w:pPr>
        <w:rPr>
          <w:rFonts w:asciiTheme="minorHAnsi" w:hAnsiTheme="minorHAnsi"/>
          <w:i/>
          <w:iCs/>
          <w:sz w:val="23"/>
          <w:szCs w:val="23"/>
        </w:rPr>
      </w:pPr>
    </w:p>
    <w:p w14:paraId="326A736B" w14:textId="77777777" w:rsidR="00CD7FA7" w:rsidRPr="00A67527" w:rsidRDefault="00CD7FA7" w:rsidP="00EA6ABB">
      <w:pPr>
        <w:rPr>
          <w:rFonts w:asciiTheme="minorHAnsi" w:hAnsiTheme="minorHAnsi"/>
          <w:i/>
          <w:iCs/>
          <w:sz w:val="23"/>
          <w:szCs w:val="23"/>
        </w:rPr>
      </w:pPr>
    </w:p>
    <w:p w14:paraId="38DA9ABA" w14:textId="77777777" w:rsidR="00EA6ABB" w:rsidRPr="00A67527" w:rsidRDefault="00EA6ABB" w:rsidP="00EA6ABB">
      <w:pPr>
        <w:numPr>
          <w:ilvl w:val="0"/>
          <w:numId w:val="6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A67527">
        <w:rPr>
          <w:rFonts w:asciiTheme="minorHAnsi" w:hAnsiTheme="minorHAnsi"/>
          <w:b/>
          <w:bCs/>
          <w:sz w:val="23"/>
          <w:szCs w:val="23"/>
        </w:rPr>
        <w:lastRenderedPageBreak/>
        <w:t>Program Participation</w:t>
      </w:r>
      <w:r w:rsidRPr="00A67527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14:paraId="356E96A8" w14:textId="77777777" w:rsidR="00EA6ABB" w:rsidRPr="00A67527" w:rsidRDefault="00EA6ABB" w:rsidP="00EA6ABB">
      <w:pPr>
        <w:numPr>
          <w:ilvl w:val="1"/>
          <w:numId w:val="6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A67527">
        <w:rPr>
          <w:rFonts w:asciiTheme="minorHAnsi" w:hAnsiTheme="minorHAnsi"/>
          <w:bCs/>
          <w:sz w:val="23"/>
          <w:szCs w:val="23"/>
        </w:rPr>
        <w:t xml:space="preserve">Program directors are expected to participate in their program on a regular </w:t>
      </w:r>
      <w:r w:rsidR="000E53AC" w:rsidRPr="00A67527">
        <w:rPr>
          <w:rFonts w:asciiTheme="minorHAnsi" w:hAnsiTheme="minorHAnsi"/>
          <w:bCs/>
          <w:sz w:val="23"/>
          <w:szCs w:val="23"/>
        </w:rPr>
        <w:t>schedule as decided with staff supervisor</w:t>
      </w:r>
    </w:p>
    <w:p w14:paraId="6E9670A3" w14:textId="77777777" w:rsidR="001A6C36" w:rsidRPr="00A67527" w:rsidRDefault="001A6C36" w:rsidP="001A6C36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14:paraId="1C6C139B" w14:textId="77777777" w:rsidR="001A6C36" w:rsidRPr="00A67527" w:rsidRDefault="001A6C36" w:rsidP="001A6C36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A67527">
        <w:rPr>
          <w:rFonts w:asciiTheme="minorHAnsi" w:hAnsiTheme="minorHAnsi"/>
          <w:b/>
          <w:bCs/>
          <w:i/>
          <w:iCs/>
          <w:sz w:val="23"/>
          <w:szCs w:val="23"/>
        </w:rPr>
        <w:t>Qualifications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938D47B" w14:textId="77777777" w:rsidR="004F1A58" w:rsidRPr="00A67527" w:rsidRDefault="004F1A58" w:rsidP="004F1A58">
      <w:pPr>
        <w:ind w:left="720"/>
        <w:rPr>
          <w:rFonts w:asciiTheme="minorHAnsi" w:hAnsiTheme="minorHAnsi"/>
          <w:sz w:val="23"/>
          <w:szCs w:val="23"/>
        </w:rPr>
      </w:pPr>
    </w:p>
    <w:p w14:paraId="143C7536" w14:textId="77777777" w:rsidR="001A6C36" w:rsidRPr="00A67527" w:rsidRDefault="001A6C36" w:rsidP="001A6C36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Pr="00A67527">
        <w:rPr>
          <w:rFonts w:asciiTheme="minorHAnsi" w:hAnsiTheme="minorHAnsi"/>
          <w:sz w:val="23"/>
          <w:szCs w:val="23"/>
        </w:rPr>
        <w:t xml:space="preserve">: </w:t>
      </w:r>
    </w:p>
    <w:p w14:paraId="6E695C46" w14:textId="77777777" w:rsidR="00EA6ABB" w:rsidRPr="00A67527" w:rsidRDefault="00EA6ABB" w:rsidP="001A6C3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Strong interest in and commitment to community service</w:t>
      </w:r>
    </w:p>
    <w:p w14:paraId="5B05EA74" w14:textId="77777777" w:rsidR="001A6C36" w:rsidRPr="00A67527" w:rsidRDefault="001A6C36" w:rsidP="001A6C3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At least one year related experience working with youth in a tutoring or mentoring capacity </w:t>
      </w:r>
    </w:p>
    <w:p w14:paraId="0D005C41" w14:textId="77777777" w:rsidR="001A6C36" w:rsidRPr="00A67527" w:rsidRDefault="001A6C36" w:rsidP="001A6C36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14:paraId="2E19B66B" w14:textId="77777777" w:rsidR="00EF1B07" w:rsidRPr="00A67527" w:rsidRDefault="00EF1B07" w:rsidP="00EF1B07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14:paraId="61DFE39B" w14:textId="77777777" w:rsidR="000460F1" w:rsidRPr="00A67527" w:rsidRDefault="000460F1" w:rsidP="000460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14:paraId="652BA1C6" w14:textId="77777777" w:rsidR="000460F1" w:rsidRPr="00A67527" w:rsidRDefault="000460F1" w:rsidP="000460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14:paraId="55EA1B6B" w14:textId="77777777" w:rsidR="000460F1" w:rsidRPr="00A67527" w:rsidRDefault="000460F1" w:rsidP="000460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14:paraId="112AC6B1" w14:textId="77777777" w:rsidR="000460F1" w:rsidRPr="00A67527" w:rsidRDefault="000460F1" w:rsidP="000460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14:paraId="31154094" w14:textId="77777777" w:rsidR="000460F1" w:rsidRPr="00A67527" w:rsidRDefault="000460F1" w:rsidP="000460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14:paraId="175B4429" w14:textId="77777777" w:rsidR="000460F1" w:rsidRPr="00A67527" w:rsidRDefault="000460F1" w:rsidP="000460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14:paraId="335B2D9B" w14:textId="77777777" w:rsidR="000460F1" w:rsidRPr="00A67527" w:rsidRDefault="000460F1" w:rsidP="000460F1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14:paraId="42333E68" w14:textId="77777777" w:rsidR="00EF1B07" w:rsidRDefault="000460F1" w:rsidP="00EF1B07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14:paraId="307B484A" w14:textId="6160308B" w:rsidR="00EF1B07" w:rsidRPr="00EF1B07" w:rsidRDefault="00EF1B07" w:rsidP="00EF1B07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bookmarkStart w:id="0" w:name="_GoBack"/>
      <w:bookmarkEnd w:id="0"/>
      <w:r w:rsidRPr="00EF1B07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14:paraId="096D0DCF" w14:textId="77777777" w:rsidR="001A6C36" w:rsidRPr="00A67527" w:rsidRDefault="001A6C36" w:rsidP="001A6C36">
      <w:pPr>
        <w:ind w:left="1080"/>
        <w:rPr>
          <w:rFonts w:asciiTheme="minorHAnsi" w:hAnsiTheme="minorHAnsi"/>
          <w:sz w:val="23"/>
          <w:szCs w:val="23"/>
        </w:rPr>
      </w:pPr>
    </w:p>
    <w:p w14:paraId="37B76F47" w14:textId="77777777" w:rsidR="001A6C36" w:rsidRPr="00A67527" w:rsidRDefault="001A6C36" w:rsidP="001A6C36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A67527">
        <w:rPr>
          <w:rFonts w:asciiTheme="minorHAnsi" w:hAnsiTheme="minorHAnsi"/>
          <w:b/>
          <w:sz w:val="23"/>
          <w:szCs w:val="23"/>
        </w:rPr>
        <w:t>Preferred Qualifications</w:t>
      </w:r>
    </w:p>
    <w:p w14:paraId="1334CFA9" w14:textId="77777777" w:rsidR="001A6C36" w:rsidRPr="00A67527" w:rsidRDefault="001A6C36" w:rsidP="001A6C3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At least one </w:t>
      </w:r>
      <w:r w:rsidR="00EA6ABB" w:rsidRPr="00A67527">
        <w:rPr>
          <w:rFonts w:asciiTheme="minorHAnsi" w:hAnsiTheme="minorHAnsi"/>
          <w:sz w:val="23"/>
          <w:szCs w:val="23"/>
        </w:rPr>
        <w:t xml:space="preserve">semester </w:t>
      </w:r>
      <w:r w:rsidRPr="00A67527">
        <w:rPr>
          <w:rFonts w:asciiTheme="minorHAnsi" w:hAnsiTheme="minorHAnsi"/>
          <w:sz w:val="23"/>
          <w:szCs w:val="23"/>
        </w:rPr>
        <w:t>experience with Mansfield Youth Services Big Friends</w:t>
      </w:r>
    </w:p>
    <w:p w14:paraId="6C0F4A34" w14:textId="77777777" w:rsidR="001A6C36" w:rsidRPr="00A67527" w:rsidRDefault="001A6C36" w:rsidP="001A6C36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14:paraId="219E957E" w14:textId="0FBCE99F" w:rsidR="001A6C36" w:rsidRPr="00A67527" w:rsidRDefault="001A6C36" w:rsidP="001A6C36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Excellent computer skills with an emphasis on Microsoft Office </w:t>
      </w:r>
      <w:r w:rsidR="0027762B">
        <w:rPr>
          <w:rFonts w:asciiTheme="minorHAnsi" w:hAnsiTheme="minorHAnsi"/>
          <w:sz w:val="23"/>
          <w:szCs w:val="23"/>
        </w:rPr>
        <w:t xml:space="preserve">and G-Suite tools </w:t>
      </w:r>
    </w:p>
    <w:p w14:paraId="5BD9CC20" w14:textId="77777777" w:rsidR="001A6C36" w:rsidRPr="00A67527" w:rsidRDefault="001A6C36" w:rsidP="001A6C36">
      <w:pPr>
        <w:rPr>
          <w:rFonts w:asciiTheme="minorHAnsi" w:hAnsiTheme="minorHAnsi"/>
          <w:b/>
          <w:bCs/>
          <w:sz w:val="23"/>
          <w:szCs w:val="23"/>
        </w:rPr>
      </w:pPr>
    </w:p>
    <w:p w14:paraId="4D78E128" w14:textId="77777777" w:rsidR="001A6C36" w:rsidRPr="00A67527" w:rsidRDefault="001A6C36" w:rsidP="001A6C36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A67527">
        <w:rPr>
          <w:rFonts w:asciiTheme="minorHAnsi" w:hAnsiTheme="minorHAnsi"/>
          <w:b/>
          <w:bCs/>
          <w:i/>
          <w:sz w:val="23"/>
          <w:szCs w:val="23"/>
        </w:rPr>
        <w:t>Commitment:</w:t>
      </w:r>
      <w:r w:rsidRPr="00A67527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3162AD33" w14:textId="77777777" w:rsidR="001A6C36" w:rsidRPr="00A67527" w:rsidRDefault="001A6C36" w:rsidP="001A6C36">
      <w:pPr>
        <w:rPr>
          <w:rFonts w:asciiTheme="minorHAnsi" w:hAnsiTheme="minorHAnsi"/>
          <w:sz w:val="23"/>
          <w:szCs w:val="23"/>
        </w:rPr>
      </w:pPr>
    </w:p>
    <w:p w14:paraId="319B460F" w14:textId="77777777" w:rsidR="004F1A58" w:rsidRPr="00A67527" w:rsidRDefault="001A6C36" w:rsidP="000E53AC">
      <w:pPr>
        <w:numPr>
          <w:ilvl w:val="0"/>
          <w:numId w:val="9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Full academic year commitment is required</w:t>
      </w:r>
    </w:p>
    <w:p w14:paraId="2CDB80B2" w14:textId="77777777" w:rsidR="004F1A58" w:rsidRPr="00A67527" w:rsidRDefault="001A6C36" w:rsidP="000E53AC">
      <w:pPr>
        <w:numPr>
          <w:ilvl w:val="0"/>
          <w:numId w:val="9"/>
        </w:numPr>
        <w:tabs>
          <w:tab w:val="clear" w:pos="720"/>
          <w:tab w:val="num" w:pos="1080"/>
        </w:tabs>
        <w:ind w:firstLine="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EA6ABB" w:rsidRPr="00A67527">
        <w:rPr>
          <w:rFonts w:asciiTheme="minorHAnsi" w:hAnsiTheme="minorHAnsi"/>
          <w:sz w:val="23"/>
          <w:szCs w:val="23"/>
        </w:rPr>
        <w:t>s</w:t>
      </w:r>
    </w:p>
    <w:p w14:paraId="7BE4FEEF" w14:textId="77777777" w:rsidR="004F1A58" w:rsidRPr="00A67527" w:rsidRDefault="001A6C36" w:rsidP="000E53AC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67527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EA6ABB" w:rsidRPr="00A67527">
        <w:rPr>
          <w:rFonts w:asciiTheme="minorHAnsi" w:hAnsiTheme="minorHAnsi"/>
          <w:sz w:val="23"/>
          <w:szCs w:val="23"/>
        </w:rPr>
        <w:t xml:space="preserve">are </w:t>
      </w:r>
      <w:r w:rsidRPr="00A67527">
        <w:rPr>
          <w:rFonts w:asciiTheme="minorHAnsi" w:hAnsiTheme="minorHAnsi"/>
          <w:sz w:val="23"/>
          <w:szCs w:val="23"/>
        </w:rPr>
        <w:t xml:space="preserve">flexible to student’s academic schedule </w:t>
      </w:r>
    </w:p>
    <w:p w14:paraId="0FEB1E48" w14:textId="77777777" w:rsidR="000460F1" w:rsidRDefault="000460F1" w:rsidP="00CD7FA7">
      <w:pPr>
        <w:rPr>
          <w:rFonts w:asciiTheme="minorHAnsi" w:hAnsiTheme="minorHAnsi"/>
          <w:sz w:val="23"/>
          <w:szCs w:val="23"/>
        </w:rPr>
      </w:pPr>
    </w:p>
    <w:p w14:paraId="49F55F83" w14:textId="77777777" w:rsidR="003E2977" w:rsidRDefault="003E2977" w:rsidP="00CD7FA7">
      <w:pPr>
        <w:rPr>
          <w:rFonts w:asciiTheme="minorHAnsi" w:hAnsiTheme="minorHAnsi"/>
          <w:sz w:val="23"/>
          <w:szCs w:val="23"/>
        </w:rPr>
      </w:pPr>
    </w:p>
    <w:p w14:paraId="655DF6A2" w14:textId="77777777" w:rsidR="003E2977" w:rsidRPr="00A67527" w:rsidRDefault="003E2977" w:rsidP="00CD7FA7">
      <w:pPr>
        <w:rPr>
          <w:rFonts w:asciiTheme="minorHAnsi" w:hAnsiTheme="minorHAnsi"/>
          <w:sz w:val="23"/>
          <w:szCs w:val="23"/>
        </w:rPr>
      </w:pPr>
    </w:p>
    <w:p w14:paraId="60CBA115" w14:textId="77777777" w:rsidR="00B34AE6" w:rsidRPr="00A67527" w:rsidRDefault="00A67527">
      <w:pPr>
        <w:rPr>
          <w:rFonts w:asciiTheme="minorHAnsi" w:hAnsiTheme="minorHAnsi"/>
          <w:i/>
          <w:sz w:val="23"/>
          <w:szCs w:val="23"/>
        </w:rPr>
      </w:pPr>
      <w:r w:rsidRPr="00045110">
        <w:rPr>
          <w:rFonts w:asciiTheme="minorHAnsi" w:hAnsiTheme="minorHAns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B34AE6" w:rsidRPr="00A67527" w:rsidSect="000E53AC">
      <w:footerReference w:type="default" r:id="rId8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CD2D5" w14:textId="77777777" w:rsidR="00EB5510" w:rsidRDefault="00EA6ABB" w:rsidP="00792807">
      <w:r>
        <w:separator/>
      </w:r>
    </w:p>
  </w:endnote>
  <w:endnote w:type="continuationSeparator" w:id="0">
    <w:p w14:paraId="713A84B0" w14:textId="77777777" w:rsidR="00EB5510" w:rsidRDefault="00EA6ABB" w:rsidP="0079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33C60" w14:textId="69C5487B" w:rsidR="001A6C36" w:rsidRPr="003947CD" w:rsidRDefault="001A6C36" w:rsidP="001A6C36">
    <w:pPr>
      <w:pStyle w:val="Footer"/>
      <w:jc w:val="right"/>
      <w:rPr>
        <w:sz w:val="20"/>
        <w:szCs w:val="20"/>
      </w:rPr>
    </w:pPr>
    <w:r w:rsidRPr="003947CD">
      <w:rPr>
        <w:sz w:val="20"/>
        <w:szCs w:val="20"/>
      </w:rPr>
      <w:t xml:space="preserve">Page </w:t>
    </w:r>
    <w:r w:rsidR="00033E88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PAGE </w:instrText>
    </w:r>
    <w:r w:rsidR="00033E88" w:rsidRPr="003947CD">
      <w:rPr>
        <w:sz w:val="20"/>
        <w:szCs w:val="20"/>
      </w:rPr>
      <w:fldChar w:fldCharType="separate"/>
    </w:r>
    <w:r w:rsidR="00EF1B07">
      <w:rPr>
        <w:noProof/>
        <w:sz w:val="20"/>
        <w:szCs w:val="20"/>
      </w:rPr>
      <w:t>2</w:t>
    </w:r>
    <w:r w:rsidR="00033E88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of </w:t>
    </w:r>
    <w:r w:rsidR="00033E88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NUMPAGES </w:instrText>
    </w:r>
    <w:r w:rsidR="00033E88" w:rsidRPr="003947CD">
      <w:rPr>
        <w:sz w:val="20"/>
        <w:szCs w:val="20"/>
      </w:rPr>
      <w:fldChar w:fldCharType="separate"/>
    </w:r>
    <w:r w:rsidR="00EF1B07">
      <w:rPr>
        <w:noProof/>
        <w:sz w:val="20"/>
        <w:szCs w:val="20"/>
      </w:rPr>
      <w:t>2</w:t>
    </w:r>
    <w:r w:rsidR="00033E88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</w:t>
    </w:r>
  </w:p>
  <w:p w14:paraId="36901A66" w14:textId="77777777" w:rsidR="001A6C36" w:rsidRPr="00E477CC" w:rsidRDefault="001A6C36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3CEF3" w14:textId="77777777" w:rsidR="00EB5510" w:rsidRDefault="00EA6ABB" w:rsidP="00792807">
      <w:r>
        <w:separator/>
      </w:r>
    </w:p>
  </w:footnote>
  <w:footnote w:type="continuationSeparator" w:id="0">
    <w:p w14:paraId="45F7528D" w14:textId="77777777" w:rsidR="00EB5510" w:rsidRDefault="00EA6ABB" w:rsidP="00792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F1DFD"/>
    <w:multiLevelType w:val="hybridMultilevel"/>
    <w:tmpl w:val="38E62D38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796BD9"/>
    <w:multiLevelType w:val="hybridMultilevel"/>
    <w:tmpl w:val="75DCFDAE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5"/>
  </w:num>
  <w:num w:numId="8">
    <w:abstractNumId w:val="6"/>
  </w:num>
  <w:num w:numId="9">
    <w:abstractNumId w:val="0"/>
  </w:num>
  <w:num w:numId="1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36"/>
    <w:rsid w:val="00033E88"/>
    <w:rsid w:val="000460F1"/>
    <w:rsid w:val="00083FBE"/>
    <w:rsid w:val="000E53AC"/>
    <w:rsid w:val="001A6C36"/>
    <w:rsid w:val="001D435A"/>
    <w:rsid w:val="00224778"/>
    <w:rsid w:val="00242D3C"/>
    <w:rsid w:val="0027762B"/>
    <w:rsid w:val="003125AA"/>
    <w:rsid w:val="003E2977"/>
    <w:rsid w:val="004F1A58"/>
    <w:rsid w:val="007B7497"/>
    <w:rsid w:val="00A67527"/>
    <w:rsid w:val="00B34AE6"/>
    <w:rsid w:val="00C83EF6"/>
    <w:rsid w:val="00CD7FA7"/>
    <w:rsid w:val="00D327BD"/>
    <w:rsid w:val="00EA6ABB"/>
    <w:rsid w:val="00EB5510"/>
    <w:rsid w:val="00E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13982F"/>
  <w15:docId w15:val="{04A63ED7-0AEE-4E60-8CD6-9851C6C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A6C3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A6A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AB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776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776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62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77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University of Connecticut</Company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creator>kec02009</dc:creator>
  <cp:lastModifiedBy>Alexis Cortes</cp:lastModifiedBy>
  <cp:revision>3</cp:revision>
  <cp:lastPrinted>2016-02-24T17:33:00Z</cp:lastPrinted>
  <dcterms:created xsi:type="dcterms:W3CDTF">2020-02-28T15:14:00Z</dcterms:created>
  <dcterms:modified xsi:type="dcterms:W3CDTF">2020-02-28T17:01:00Z</dcterms:modified>
</cp:coreProperties>
</file>